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610965507" r:id="rId6"/>
        </w:object>
      </w:r>
    </w:p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uk-UA"/>
        </w:rPr>
      </w:pPr>
      <w:r w:rsidRPr="00ED1A96">
        <w:rPr>
          <w:rFonts w:ascii="Times New Roman" w:eastAsia="Times New Roman" w:hAnsi="Times New Roman" w:cs="Times New Roman"/>
          <w:b/>
          <w:sz w:val="44"/>
          <w:szCs w:val="20"/>
          <w:lang w:eastAsia="uk-UA"/>
        </w:rPr>
        <w:t>У К Р А Ї Н А</w:t>
      </w:r>
    </w:p>
    <w:p w:rsidR="00ED1A96" w:rsidRPr="00ED1A96" w:rsidRDefault="00ED1A96" w:rsidP="00ED1A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  <w:proofErr w:type="spellStart"/>
      <w:r w:rsidRPr="00ED1A96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Теофіпольська</w:t>
      </w:r>
      <w:proofErr w:type="spellEnd"/>
      <w:r w:rsidRPr="00ED1A96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 xml:space="preserve"> </w:t>
      </w:r>
      <w:proofErr w:type="spellStart"/>
      <w:r w:rsidRPr="00ED1A96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районна</w:t>
      </w:r>
      <w:proofErr w:type="spellEnd"/>
      <w:r w:rsidRPr="00ED1A96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 xml:space="preserve"> рада</w:t>
      </w:r>
    </w:p>
    <w:p w:rsidR="00ED1A96" w:rsidRPr="00ED1A96" w:rsidRDefault="00ED1A96" w:rsidP="00ED1A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  <w:proofErr w:type="spellStart"/>
      <w:r w:rsidRPr="00ED1A96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Хмельницької</w:t>
      </w:r>
      <w:proofErr w:type="spellEnd"/>
      <w:r w:rsidRPr="00ED1A96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 xml:space="preserve"> </w:t>
      </w:r>
      <w:proofErr w:type="spellStart"/>
      <w:r w:rsidRPr="00ED1A96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області</w:t>
      </w:r>
      <w:proofErr w:type="spellEnd"/>
    </w:p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proofErr w:type="spellStart"/>
      <w:r w:rsidRPr="00ED1A9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сьоме</w:t>
      </w:r>
      <w:proofErr w:type="spellEnd"/>
      <w:r w:rsidRPr="00ED1A9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ED1A9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скликання</w:t>
      </w:r>
      <w:proofErr w:type="spellEnd"/>
    </w:p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ED1A96" w:rsidRPr="00B636F7" w:rsidRDefault="00124A43" w:rsidP="00ED1A96">
      <w:pPr>
        <w:pBdr>
          <w:top w:val="thinThickMediumGap" w:sz="18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ED1A96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ED1A96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ED1A96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val="ru-RU" w:eastAsia="ru-RU"/>
        </w:rPr>
      </w:pPr>
    </w:p>
    <w:p w:rsidR="00ED1A96" w:rsidRPr="00ED1A96" w:rsidRDefault="00124A43" w:rsidP="00ED1A9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______________2019</w:t>
      </w:r>
      <w:r w:rsidR="00471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__-24</w:t>
      </w:r>
      <w:r w:rsidR="00ED1A96" w:rsidRPr="00ED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ED1A96" w:rsidRPr="00ED1A96" w:rsidRDefault="00ED1A96" w:rsidP="00ED1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96" w:rsidRPr="00ED1A96" w:rsidRDefault="00ED1A96" w:rsidP="00ED1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депутатський  запит </w:t>
      </w:r>
    </w:p>
    <w:p w:rsidR="00ED1A96" w:rsidRPr="00ED1A96" w:rsidRDefault="00124A43" w:rsidP="00ED1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ПИЦЮКА В.В.</w:t>
      </w:r>
    </w:p>
    <w:p w:rsidR="00ED1A96" w:rsidRPr="00ED1A96" w:rsidRDefault="00ED1A96" w:rsidP="00ED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96" w:rsidRPr="00ED1A96" w:rsidRDefault="00ED1A96" w:rsidP="0012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</w:t>
      </w:r>
      <w:r w:rsidR="00996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атті</w:t>
      </w:r>
      <w:r w:rsidRPr="00E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Закону України  «Про статус депутатів місцевих рад», керуючись п</w:t>
      </w:r>
      <w:r w:rsidR="000F64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E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ч</w:t>
      </w:r>
      <w:r w:rsidR="000F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астини </w:t>
      </w:r>
      <w:r w:rsidRPr="00ED1A96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 w:rsidR="000F645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атті</w:t>
      </w:r>
      <w:r w:rsidRPr="00E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43, ч</w:t>
      </w:r>
      <w:r w:rsidR="000F64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астинами</w:t>
      </w:r>
      <w:r w:rsidR="0065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 ст</w:t>
      </w:r>
      <w:r w:rsidR="000F645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атті</w:t>
      </w:r>
      <w:r w:rsidR="00655F37">
        <w:rPr>
          <w:rFonts w:ascii="Times New Roman" w:eastAsia="Times New Roman" w:hAnsi="Times New Roman" w:cs="Times New Roman"/>
          <w:sz w:val="28"/>
          <w:szCs w:val="28"/>
          <w:lang w:eastAsia="ru-RU"/>
        </w:rPr>
        <w:t>. 49 Закону України «</w:t>
      </w:r>
      <w:r w:rsidRPr="00E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місцеве самоврядування в Україні», районна рада </w:t>
      </w:r>
    </w:p>
    <w:p w:rsidR="00ED1A96" w:rsidRPr="0099647B" w:rsidRDefault="00ED1A96" w:rsidP="0012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1A96" w:rsidRPr="00ED1A96" w:rsidRDefault="00ED1A96" w:rsidP="0012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D1A96" w:rsidRPr="0099647B" w:rsidRDefault="00ED1A96" w:rsidP="0012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A96" w:rsidRPr="003C163C" w:rsidRDefault="00124A43" w:rsidP="003C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C163C" w:rsidRPr="003C16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C163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 про ро</w:t>
      </w:r>
      <w:r w:rsidR="00996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згляд депутатського запиту взяти</w:t>
      </w:r>
      <w:r w:rsidR="003C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відома (додається).</w:t>
      </w:r>
    </w:p>
    <w:p w:rsidR="00ED1A96" w:rsidRPr="00ED1A96" w:rsidRDefault="00ED1A96" w:rsidP="0012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Зняти з контролю депутатський запит </w:t>
      </w:r>
      <w:r w:rsidR="00124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ПИЦЮКА В.</w:t>
      </w:r>
      <w:bookmarkStart w:id="0" w:name="_GoBack"/>
      <w:bookmarkEnd w:id="0"/>
      <w:r w:rsidR="003C163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9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12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опор електричних мереж по вулиці В. </w:t>
      </w:r>
      <w:proofErr w:type="spellStart"/>
      <w:r w:rsidR="00124A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Кухарука</w:t>
      </w:r>
      <w:proofErr w:type="spellEnd"/>
      <w:r w:rsidR="0012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смт </w:t>
      </w:r>
      <w:proofErr w:type="spellStart"/>
      <w:r w:rsidR="00124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Теофіполь</w:t>
      </w:r>
      <w:proofErr w:type="spellEnd"/>
      <w:r w:rsidR="0012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дотримання санітарних норм.</w:t>
      </w:r>
      <w:r w:rsidR="00124A43" w:rsidRPr="00E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A96" w:rsidRPr="00ED1A96" w:rsidRDefault="00ED1A96" w:rsidP="00ED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96" w:rsidRPr="00ED1A96" w:rsidRDefault="00ED1A96" w:rsidP="00ED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96" w:rsidRPr="00ED1A96" w:rsidRDefault="00ED1A96" w:rsidP="00ED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96" w:rsidRPr="00ED1A96" w:rsidRDefault="00ED1A96" w:rsidP="00ED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96" w:rsidRPr="00ED1A96" w:rsidRDefault="00ED1A96" w:rsidP="00ED1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       А. </w:t>
      </w:r>
      <w:proofErr w:type="spellStart"/>
      <w:r w:rsidRPr="00ED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Петринюк</w:t>
      </w:r>
      <w:proofErr w:type="spellEnd"/>
    </w:p>
    <w:p w:rsidR="00ED1A96" w:rsidRPr="00ED1A96" w:rsidRDefault="00ED1A96" w:rsidP="00ED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96" w:rsidRPr="00ED1A96" w:rsidRDefault="00ED1A96" w:rsidP="00ED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96" w:rsidRPr="00ED1A96" w:rsidRDefault="00ED1A96" w:rsidP="00ED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D1A96" w:rsidRPr="00ED1A96" w:rsidSect="00FA23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2074"/>
    <w:multiLevelType w:val="hybridMultilevel"/>
    <w:tmpl w:val="46049C06"/>
    <w:lvl w:ilvl="0" w:tplc="7FBCE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6"/>
    <w:rsid w:val="000F645E"/>
    <w:rsid w:val="00124A43"/>
    <w:rsid w:val="003C163C"/>
    <w:rsid w:val="00471747"/>
    <w:rsid w:val="00655F37"/>
    <w:rsid w:val="006625FE"/>
    <w:rsid w:val="00750A70"/>
    <w:rsid w:val="00996295"/>
    <w:rsid w:val="0099647B"/>
    <w:rsid w:val="00B636F7"/>
    <w:rsid w:val="00BF2F26"/>
    <w:rsid w:val="00C10D6F"/>
    <w:rsid w:val="00D118A7"/>
    <w:rsid w:val="00DC1225"/>
    <w:rsid w:val="00ED1A96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472D"/>
  <w15:chartTrackingRefBased/>
  <w15:docId w15:val="{7E8F02B2-494C-4AEE-A946-B89BDD5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A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2019-02-06T11:38:00Z</cp:lastPrinted>
  <dcterms:created xsi:type="dcterms:W3CDTF">2019-01-28T08:41:00Z</dcterms:created>
  <dcterms:modified xsi:type="dcterms:W3CDTF">2019-02-06T11:39:00Z</dcterms:modified>
</cp:coreProperties>
</file>